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0B" w:rsidRDefault="00CA110B" w:rsidP="00CA110B">
      <w:pPr>
        <w:rPr>
          <w:lang w:bidi="pa-IN"/>
        </w:rPr>
      </w:pPr>
    </w:p>
    <w:p w:rsidR="00CA110B" w:rsidRPr="00D85FE8" w:rsidRDefault="00CA110B" w:rsidP="00CA110B">
      <w:pPr>
        <w:pStyle w:val="NormalWeb"/>
        <w:rPr>
          <w:rFonts w:ascii="Times New Roman" w:eastAsia="Times New Roman" w:hAnsi="Times New Roman" w:cs="Times New Roman"/>
          <w:lang w:val="en-IN" w:eastAsia="en-IN" w:bidi="pa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819400" cy="2381250"/>
            <wp:effectExtent l="0" t="0" r="0" b="0"/>
            <wp:docPr id="2" name="Picture 2" descr="WhatsApp Image 2026-04-15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6-04-15 at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000375" cy="2381250"/>
            <wp:effectExtent l="0" t="0" r="9525" b="0"/>
            <wp:docPr id="1" name="Picture 1" descr="WhatsApp Image 2026-04-15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6-04-15 at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0B" w:rsidRDefault="00CA110B" w:rsidP="00CA110B">
      <w:pPr>
        <w:jc w:val="center"/>
      </w:pPr>
    </w:p>
    <w:p w:rsidR="00CA110B" w:rsidRPr="00EA335E" w:rsidRDefault="00CA110B" w:rsidP="00CA110B">
      <w:pPr>
        <w:jc w:val="center"/>
        <w:rPr>
          <w:rFonts w:cs="Raavi"/>
          <w:b/>
          <w:u w:val="single"/>
          <w:lang w:bidi="pa-IN"/>
        </w:rPr>
      </w:pPr>
      <w:r w:rsidRPr="00EA335E">
        <w:rPr>
          <w:b/>
          <w:u w:val="single"/>
        </w:rPr>
        <w:t xml:space="preserve">JOURNALISM </w:t>
      </w:r>
      <w:r w:rsidRPr="00EA335E">
        <w:rPr>
          <w:rFonts w:cs="Raavi"/>
          <w:b/>
          <w:u w:val="single"/>
          <w:cs/>
          <w:lang w:bidi="pa-IN"/>
        </w:rPr>
        <w:t xml:space="preserve">ਲਈ </w:t>
      </w:r>
      <w:r w:rsidRPr="00EA335E">
        <w:rPr>
          <w:rFonts w:cs="Raavi" w:hint="cs"/>
          <w:b/>
          <w:u w:val="single"/>
          <w:cs/>
          <w:lang w:bidi="pa-IN"/>
        </w:rPr>
        <w:t>ਲਗਾਇਆ</w:t>
      </w:r>
      <w:r w:rsidR="00EA335E" w:rsidRPr="00EA335E">
        <w:rPr>
          <w:rFonts w:cs="Raavi"/>
          <w:b/>
          <w:u w:val="single"/>
          <w:cs/>
          <w:lang w:bidi="pa-IN"/>
        </w:rPr>
        <w:t xml:space="preserve"> </w:t>
      </w:r>
      <w:r w:rsidRPr="00EA335E">
        <w:rPr>
          <w:rFonts w:cs="Raavi" w:hint="cs"/>
          <w:b/>
          <w:u w:val="single"/>
          <w:cs/>
          <w:lang w:bidi="pa-IN"/>
        </w:rPr>
        <w:t>ਗਿਆ</w:t>
      </w:r>
      <w:r w:rsidR="00EA335E" w:rsidRPr="00EA335E">
        <w:rPr>
          <w:rFonts w:cs="Raavi"/>
          <w:b/>
          <w:u w:val="single"/>
          <w:cs/>
          <w:lang w:bidi="pa-IN"/>
        </w:rPr>
        <w:t xml:space="preserve"> </w:t>
      </w:r>
      <w:r w:rsidRPr="00EA335E">
        <w:rPr>
          <w:rFonts w:cs="Raavi" w:hint="cs"/>
          <w:b/>
          <w:u w:val="single"/>
          <w:cs/>
          <w:lang w:bidi="pa-IN"/>
        </w:rPr>
        <w:t>ਐਕਸਟੈਨਸ਼ਨ</w:t>
      </w:r>
      <w:r w:rsidR="00EA335E" w:rsidRPr="00EA335E">
        <w:rPr>
          <w:rFonts w:cs="Raavi"/>
          <w:b/>
          <w:u w:val="single"/>
          <w:cs/>
          <w:lang w:bidi="pa-IN"/>
        </w:rPr>
        <w:t xml:space="preserve"> </w:t>
      </w:r>
      <w:r w:rsidRPr="00EA335E">
        <w:rPr>
          <w:rFonts w:cs="Raavi" w:hint="cs"/>
          <w:b/>
          <w:u w:val="single"/>
          <w:cs/>
          <w:lang w:bidi="pa-IN"/>
        </w:rPr>
        <w:t>ਲੈਕਚਰ</w:t>
      </w:r>
    </w:p>
    <w:p w:rsidR="00CA110B" w:rsidRPr="00E424BD" w:rsidRDefault="00CA110B" w:rsidP="00CA110B">
      <w:pPr>
        <w:jc w:val="center"/>
      </w:pPr>
    </w:p>
    <w:p w:rsidR="00C2677D" w:rsidRDefault="00826305" w:rsidP="00CA110B">
      <w:pPr>
        <w:spacing w:line="360" w:lineRule="auto"/>
        <w:jc w:val="both"/>
      </w:pPr>
      <w:r>
        <w:rPr>
          <w:rFonts w:cs="Raavi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3530600</wp:posOffset>
            </wp:positionV>
            <wp:extent cx="2049780" cy="1179325"/>
            <wp:effectExtent l="19050" t="0" r="7620" b="0"/>
            <wp:wrapNone/>
            <wp:docPr id="3" name="Picture 2" descr="Principal Ma'am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a'am Sign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17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10B" w:rsidRPr="00E424BD">
        <w:rPr>
          <w:rFonts w:cs="Raavi" w:hint="cs"/>
          <w:cs/>
          <w:lang w:bidi="pa-IN"/>
        </w:rPr>
        <w:t>ਸਥਾਨਕ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ਲਾਲਾ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ਜਗਤ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ਨਾਰਾਇਣ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ਐਜੁਕੇਸ਼ਨ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ਜਲਾਲਾਬਾਦ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ਪੱਛਮੀ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ਵਿਖੇ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ਮੈਨੇਜਮੈਂਟ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ਕਮੇਟੀ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ਚੇਅਰਮੈਨ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ਸ੍ਰੀ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ਅਸ਼ੋਕ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ਕੁਮਾਰ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ਅਨੇਜਾ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CA110B" w:rsidRPr="00E424BD">
        <w:t xml:space="preserve">, </w:t>
      </w:r>
      <w:r w:rsidR="00CA110B" w:rsidRPr="00E424BD">
        <w:rPr>
          <w:rFonts w:cs="Raavi" w:hint="cs"/>
          <w:cs/>
          <w:lang w:bidi="pa-IN"/>
        </w:rPr>
        <w:t>ਪ੍ਰਧਾਨ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ਸ੍ਰੀ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ਪ੍ਰਦੀਪ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ਕੁਮਾਰ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ਚੁੱਘ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CA110B" w:rsidRPr="00E424BD">
        <w:t xml:space="preserve">, </w:t>
      </w:r>
      <w:r w:rsidR="00CA110B" w:rsidRPr="00E424BD">
        <w:rPr>
          <w:rFonts w:cs="Raavi" w:hint="cs"/>
          <w:cs/>
          <w:lang w:bidi="pa-IN"/>
        </w:rPr>
        <w:t>ਖਜ਼ਾਨਚੀ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ਸ੍ਰੀ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ਚੰਦਰ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ਸ਼ੇਖਰ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ਗੂੰਬਰ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CA110B" w:rsidRPr="00E424BD">
        <w:t xml:space="preserve">, </w:t>
      </w:r>
      <w:r w:rsidR="00CA110B" w:rsidRPr="00AF36C0">
        <w:rPr>
          <w:rFonts w:ascii="Asees" w:hAnsi="Asees" w:cs="Raavi"/>
          <w:cs/>
          <w:lang w:bidi="pa-IN"/>
        </w:rPr>
        <w:t>ਸਿ</w:t>
      </w:r>
      <w:r w:rsidR="00CA110B">
        <w:rPr>
          <w:rFonts w:ascii="Asees" w:hAnsi="Asees" w:cs="Raavi"/>
          <w:lang w:bidi="pa-IN"/>
        </w:rPr>
        <w:t>Z</w:t>
      </w:r>
      <w:r w:rsidR="00CA110B" w:rsidRPr="00AF36C0">
        <w:rPr>
          <w:rFonts w:ascii="Asees" w:hAnsi="Asees" w:cs="Raavi"/>
          <w:cs/>
          <w:lang w:bidi="pa-IN"/>
        </w:rPr>
        <w:t>ਖਿਆ</w:t>
      </w:r>
      <w:r w:rsidR="00EA335E">
        <w:rPr>
          <w:rFonts w:ascii="Asees" w:hAnsi="Asees"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ਸ਼ਾਸਤਰੀ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ਸਰਦਾਰ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ਗੁਰਬਖਸ਼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ਸਿੰਘ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ਖੁਰਾਣਾ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CA110B" w:rsidRPr="00E424BD">
        <w:t xml:space="preserve">, </w:t>
      </w:r>
      <w:r w:rsidR="00CA110B" w:rsidRPr="00E424BD">
        <w:rPr>
          <w:rFonts w:cs="Raavi" w:hint="cs"/>
          <w:cs/>
          <w:lang w:bidi="pa-IN"/>
        </w:rPr>
        <w:t>ਪ੍ਰਿੰਸੀਪਲ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ਡਾ</w:t>
      </w:r>
      <w:r w:rsidR="00CA110B" w:rsidRPr="00E424BD">
        <w:t>.</w:t>
      </w:r>
      <w:r w:rsidR="00EA335E">
        <w:t xml:space="preserve"> </w:t>
      </w:r>
      <w:r w:rsidR="00CA110B" w:rsidRPr="00E424BD">
        <w:rPr>
          <w:rFonts w:cs="Raavi" w:hint="cs"/>
          <w:cs/>
          <w:lang w:bidi="pa-IN"/>
        </w:rPr>
        <w:t>ਨੀਤਿਕਾ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ਯੋਗ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ਅਗਵਾਈ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ਹੇਠ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t xml:space="preserve">02/03/2026 </w:t>
      </w:r>
      <w:r w:rsidR="00CA110B" w:rsidRPr="00E424BD">
        <w:rPr>
          <w:rFonts w:cs="Raavi" w:hint="cs"/>
          <w:cs/>
          <w:lang w:bidi="pa-IN"/>
        </w:rPr>
        <w:t>ਨੂੰ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ਗਾਇਡੈਂਸ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ਐਂਡ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ਕਾਉਂਸਲਿੰਗ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ਸੈਲ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ਸਹਿਯੋਗ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ਨਾਲ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ਜਰਨਲਿਜ਼ਮ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ਸੈਮੀਨਾਰ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ਕਰਵਾਇਆ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ਗਿਆ।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ਜਿਸ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ਵਿੱਚ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ਪੱਤਰਕਾਰ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ਮਨਪ੍ਰੀਤ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ਸਿੰਘ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ਸੰਧੂ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ਵੱਲੋਂ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ਪੱਤਰਕਾਰੀ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ਮੱਹਤਤਾ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ਬਾਰੇ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ਜਾਣਕਾਰੀ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ਦਿੰਦਿਆਂ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ਦੱਸਿਆ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ਕਿ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ਪੱਤਰਕਾਰੀ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ਸਮਾਚਾਰ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ਇੱਕਠਾ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ਕਰਨ</w:t>
      </w:r>
      <w:r w:rsidR="00CA110B" w:rsidRPr="00E424BD">
        <w:t xml:space="preserve">, </w:t>
      </w:r>
      <w:r w:rsidR="00CA110B" w:rsidRPr="00E424BD">
        <w:rPr>
          <w:rFonts w:cs="Raavi" w:hint="cs"/>
          <w:cs/>
          <w:lang w:bidi="pa-IN"/>
        </w:rPr>
        <w:t>ਉਨ੍ਹਾਂ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ਪੜਤਾਲ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ਕਰਨ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ਜਨਤਾ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ਤੱਕ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ਪਹੁੰਚਾਉਣ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ਪ੍ਰਕਿਰਿਆ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ਹੈ।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ਵਿਦਿਆਰਥੀਆਂ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ਨਾਲ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ਸੰਬੰਧਿਤ</w:t>
      </w:r>
      <w:r w:rsidR="00EA335E">
        <w:rPr>
          <w:rFonts w:cs="Raavi"/>
          <w:cs/>
          <w:lang w:bidi="pa-IN"/>
        </w:rPr>
        <w:t xml:space="preserve"> </w:t>
      </w:r>
      <w:r w:rsidR="00CA110B" w:rsidRPr="006F2BEF">
        <w:rPr>
          <w:rFonts w:cs="Raavi"/>
          <w:lang w:bidi="pa-IN"/>
        </w:rPr>
        <w:t>PG Diploma in Digital Media &amp; Online Journalism</w:t>
      </w:r>
      <w:r w:rsidR="00EA335E">
        <w:rPr>
          <w:rFonts w:cs="Raavi"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 w:rsidR="00EA335E">
        <w:rPr>
          <w:rFonts w:cs="Raavi"/>
          <w:cs/>
          <w:lang w:bidi="pa-IN"/>
        </w:rPr>
        <w:t xml:space="preserve"> </w:t>
      </w:r>
      <w:r w:rsidR="00CA110B" w:rsidRPr="006F2BEF">
        <w:rPr>
          <w:rFonts w:cs="Raavi"/>
          <w:lang w:bidi="pa-IN"/>
        </w:rPr>
        <w:t>Programs For Specialized Skills Like Mobile Journalism, Photojournalism, Or Anchoring</w:t>
      </w:r>
      <w:r w:rsidR="00EA335E">
        <w:rPr>
          <w:rFonts w:cs="Raavi"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ਕੋਰਸਾ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ਬਾਰੇ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ਜਾਣਕਾਰੀ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ਸਾਂਝੀ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ਕੀਤੀ</w:t>
      </w:r>
      <w:r w:rsidR="00CA110B" w:rsidRPr="00E424BD">
        <w:rPr>
          <w:rFonts w:cs="Mangal" w:hint="cs"/>
          <w:cs/>
          <w:lang w:bidi="hi-IN"/>
        </w:rPr>
        <w:t>।</w:t>
      </w:r>
      <w:r w:rsidR="00EA335E">
        <w:rPr>
          <w:rFonts w:cs="Mangal"/>
          <w:cs/>
          <w:lang w:bidi="hi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ਮੌਕੇ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ਪ੍ਰਿੰਸੀਪਲ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ਡਾਂ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ਨੀਤਿਕਾ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ਵਿਦਿਆਰਥੀਆਂ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ਪੱਤਰਕਾਰੀ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ਮੁੱਖ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ਉਦੇਸ਼ਾਂ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ਤੇ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ਚਾਨਣਾ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ਪਾਉਂਦਿਆਂ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ਹੋਇਆਂ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ਕਿਹਾ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ਸੱਚੀ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ਅਤੇ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ਨਿਰਪੱਖ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ਜਾਣਕਾਰੀ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ਦੇਣਾ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ਸਮਾਜ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ਜਾਗਰੂਕ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ਰੱਖਣ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ਲਈ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ਮੱਦਦਗਾਰ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ਸਾਬਤ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ਹੁੰਦਾ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ਹੈ।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ਇਸ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ਮੌਕੇ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ਕਾਲਜ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ਪ੍ਰਿੰਸੀਪਲ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ਡਾ</w:t>
      </w:r>
      <w:r w:rsidR="00CA110B" w:rsidRPr="00E424BD">
        <w:t>.</w:t>
      </w:r>
      <w:r w:rsidR="00EA335E">
        <w:t xml:space="preserve"> </w:t>
      </w:r>
      <w:r w:rsidR="00CA110B" w:rsidRPr="00E424BD">
        <w:rPr>
          <w:rFonts w:cs="Raavi" w:hint="cs"/>
          <w:cs/>
          <w:lang w:bidi="pa-IN"/>
        </w:rPr>
        <w:t>ਨੀਤਿਕਾ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ਨੇ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ਪੱਤਰਕਾਰ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ਮਨਪ੍ਰੀਤ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ਸਿੰਘ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ਸੰਧੂ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ਜੀ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ਨੂੰ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ਸਨਮਾਨ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ਚਿੰਨ੍ਹ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ਦਿੰਦਿਆਂ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ਹੋਇਆਂ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ਧੰਨਵਾਦ</w:t>
      </w:r>
      <w:r w:rsidR="00EA335E">
        <w:rPr>
          <w:rFonts w:cs="Raavi"/>
          <w:cs/>
          <w:lang w:bidi="pa-IN"/>
        </w:rPr>
        <w:t xml:space="preserve"> </w:t>
      </w:r>
      <w:r w:rsidR="00CA110B" w:rsidRPr="00E424BD">
        <w:rPr>
          <w:rFonts w:cs="Raavi" w:hint="cs"/>
          <w:cs/>
          <w:lang w:bidi="pa-IN"/>
        </w:rPr>
        <w:t>ਕੀਤਾ।</w:t>
      </w:r>
    </w:p>
    <w:sectPr w:rsidR="00C2677D" w:rsidSect="00B12374">
      <w:pgSz w:w="11907" w:h="16839" w:code="9"/>
      <w:pgMar w:top="1701" w:right="1208" w:bottom="720" w:left="1440" w:header="18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20E" w:rsidRDefault="0004220E">
      <w:r>
        <w:separator/>
      </w:r>
    </w:p>
  </w:endnote>
  <w:endnote w:type="continuationSeparator" w:id="1">
    <w:p w:rsidR="0004220E" w:rsidRDefault="0004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20E" w:rsidRDefault="0004220E">
      <w:r>
        <w:separator/>
      </w:r>
    </w:p>
  </w:footnote>
  <w:footnote w:type="continuationSeparator" w:id="1">
    <w:p w:rsidR="0004220E" w:rsidRDefault="00042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10B"/>
    <w:rsid w:val="00027ED3"/>
    <w:rsid w:val="0004220E"/>
    <w:rsid w:val="002114FD"/>
    <w:rsid w:val="00594C5A"/>
    <w:rsid w:val="00826305"/>
    <w:rsid w:val="009802BF"/>
    <w:rsid w:val="00B866DF"/>
    <w:rsid w:val="00C2677D"/>
    <w:rsid w:val="00CA110B"/>
    <w:rsid w:val="00EA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0B"/>
    <w:rPr>
      <w:color w:val="0000FF"/>
      <w:u w:val="single"/>
    </w:rPr>
  </w:style>
  <w:style w:type="paragraph" w:styleId="NormalWeb">
    <w:name w:val="Normal (Web)"/>
    <w:basedOn w:val="Normal"/>
    <w:uiPriority w:val="99"/>
    <w:rsid w:val="00CA11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CA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0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0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2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0B"/>
    <w:rPr>
      <w:color w:val="0000FF"/>
      <w:u w:val="single"/>
    </w:rPr>
  </w:style>
  <w:style w:type="paragraph" w:styleId="NormalWeb">
    <w:name w:val="Normal (Web)"/>
    <w:basedOn w:val="Normal"/>
    <w:uiPriority w:val="99"/>
    <w:rsid w:val="00CA110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CA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1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0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80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2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7364-0C71-459F-B2A9-67A61F23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 nanak ji</dc:creator>
  <cp:lastModifiedBy>Guru nanak</cp:lastModifiedBy>
  <cp:revision>4</cp:revision>
  <dcterms:created xsi:type="dcterms:W3CDTF">2026-04-18T09:29:00Z</dcterms:created>
  <dcterms:modified xsi:type="dcterms:W3CDTF">2026-04-18T09:31:00Z</dcterms:modified>
</cp:coreProperties>
</file>